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36252C" w:rsidRDefault="00F754B9" w:rsidP="00950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sz w:val="20"/>
          <w:szCs w:val="20"/>
        </w:rPr>
        <w:t xml:space="preserve">Технологическая карта урока. </w:t>
      </w:r>
      <w:proofErr w:type="spellStart"/>
      <w:r w:rsidR="0036252C" w:rsidRPr="0036252C">
        <w:rPr>
          <w:rFonts w:ascii="Times New Roman" w:hAnsi="Times New Roman" w:cs="Times New Roman"/>
          <w:sz w:val="20"/>
          <w:szCs w:val="20"/>
        </w:rPr>
        <w:t>Босова</w:t>
      </w:r>
      <w:proofErr w:type="spellEnd"/>
      <w:r w:rsidR="00A32413" w:rsidRPr="0036252C">
        <w:rPr>
          <w:rFonts w:ascii="Times New Roman" w:hAnsi="Times New Roman" w:cs="Times New Roman"/>
          <w:sz w:val="20"/>
          <w:szCs w:val="20"/>
        </w:rPr>
        <w:t xml:space="preserve">. Информатика . </w:t>
      </w:r>
      <w:r w:rsidR="0036252C" w:rsidRPr="0036252C">
        <w:rPr>
          <w:rFonts w:ascii="Times New Roman" w:hAnsi="Times New Roman" w:cs="Times New Roman"/>
          <w:sz w:val="20"/>
          <w:szCs w:val="20"/>
        </w:rPr>
        <w:t>5</w:t>
      </w:r>
      <w:r w:rsidR="00A32413" w:rsidRPr="0036252C">
        <w:rPr>
          <w:rFonts w:ascii="Times New Roman" w:hAnsi="Times New Roman" w:cs="Times New Roman"/>
          <w:sz w:val="20"/>
          <w:szCs w:val="20"/>
        </w:rPr>
        <w:t xml:space="preserve"> класс. ФГОС.</w:t>
      </w:r>
    </w:p>
    <w:p w:rsidR="00A32413" w:rsidRPr="0036252C" w:rsidRDefault="00A32413" w:rsidP="00950AA3">
      <w:pPr>
        <w:spacing w:after="0" w:line="240" w:lineRule="auto"/>
        <w:rPr>
          <w:rStyle w:val="FontStyle76"/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 xml:space="preserve">Урок </w:t>
      </w:r>
      <w:r w:rsidR="00FC6C0C" w:rsidRPr="0036252C">
        <w:rPr>
          <w:rFonts w:ascii="Times New Roman" w:hAnsi="Times New Roman" w:cs="Times New Roman"/>
          <w:b/>
          <w:sz w:val="20"/>
          <w:szCs w:val="20"/>
        </w:rPr>
        <w:t>2</w:t>
      </w:r>
      <w:r w:rsidRPr="0036252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6252C" w:rsidRPr="0036252C">
        <w:rPr>
          <w:rStyle w:val="FontStyle76"/>
          <w:rFonts w:ascii="Times New Roman" w:hAnsi="Times New Roman" w:cs="Times New Roman"/>
          <w:sz w:val="20"/>
          <w:szCs w:val="20"/>
        </w:rPr>
        <w:t>Компьютер — универсальная машина для работы с информацией</w:t>
      </w:r>
    </w:p>
    <w:p w:rsidR="0036252C" w:rsidRPr="0036252C" w:rsidRDefault="0036252C" w:rsidP="003625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52C">
        <w:rPr>
          <w:rFonts w:ascii="Times New Roman" w:hAnsi="Times New Roman" w:cs="Times New Roman"/>
          <w:b/>
          <w:sz w:val="20"/>
          <w:szCs w:val="20"/>
        </w:rPr>
        <w:t>Планируемые образовательные результаты:</w:t>
      </w:r>
    </w:p>
    <w:p w:rsidR="0036252C" w:rsidRPr="0036252C" w:rsidRDefault="0036252C" w:rsidP="0036252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i/>
          <w:sz w:val="20"/>
          <w:szCs w:val="20"/>
        </w:rPr>
        <w:t>предметные</w:t>
      </w:r>
      <w:r w:rsidRPr="0036252C">
        <w:rPr>
          <w:rFonts w:ascii="Times New Roman" w:hAnsi="Times New Roman" w:cs="Times New Roman"/>
          <w:sz w:val="20"/>
          <w:szCs w:val="20"/>
        </w:rPr>
        <w:t xml:space="preserve"> – знание основных устройств компьютера и их функций;</w:t>
      </w:r>
    </w:p>
    <w:p w:rsidR="0036252C" w:rsidRPr="0036252C" w:rsidRDefault="0036252C" w:rsidP="0036252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6252C">
        <w:rPr>
          <w:rFonts w:ascii="Times New Roman" w:hAnsi="Times New Roman" w:cs="Times New Roman"/>
          <w:i/>
          <w:sz w:val="20"/>
          <w:szCs w:val="20"/>
        </w:rPr>
        <w:t>метапредметные</w:t>
      </w:r>
      <w:proofErr w:type="spellEnd"/>
      <w:r w:rsidRPr="0036252C">
        <w:rPr>
          <w:rFonts w:ascii="Times New Roman" w:hAnsi="Times New Roman" w:cs="Times New Roman"/>
          <w:sz w:val="20"/>
          <w:szCs w:val="20"/>
        </w:rPr>
        <w:t xml:space="preserve"> – основы </w:t>
      </w:r>
      <w:proofErr w:type="spellStart"/>
      <w:proofErr w:type="gramStart"/>
      <w:r w:rsidRPr="0036252C">
        <w:rPr>
          <w:rFonts w:ascii="Times New Roman" w:hAnsi="Times New Roman" w:cs="Times New Roman"/>
          <w:sz w:val="20"/>
          <w:szCs w:val="20"/>
        </w:rPr>
        <w:t>ИКТ-компетентности</w:t>
      </w:r>
      <w:proofErr w:type="spellEnd"/>
      <w:proofErr w:type="gramEnd"/>
      <w:r w:rsidRPr="0036252C">
        <w:rPr>
          <w:rFonts w:ascii="Times New Roman" w:hAnsi="Times New Roman" w:cs="Times New Roman"/>
          <w:sz w:val="20"/>
          <w:szCs w:val="20"/>
        </w:rPr>
        <w:t>;</w:t>
      </w:r>
    </w:p>
    <w:p w:rsidR="0036252C" w:rsidRPr="0036252C" w:rsidRDefault="0036252C" w:rsidP="0036252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i/>
          <w:sz w:val="20"/>
          <w:szCs w:val="20"/>
        </w:rPr>
        <w:t>личностные</w:t>
      </w:r>
      <w:r w:rsidRPr="0036252C">
        <w:rPr>
          <w:rFonts w:ascii="Times New Roman" w:hAnsi="Times New Roman" w:cs="Times New Roman"/>
          <w:sz w:val="20"/>
          <w:szCs w:val="20"/>
        </w:rPr>
        <w:t xml:space="preserve"> – представление о роли компьютеров в жизни современного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252C">
        <w:rPr>
          <w:rFonts w:ascii="Times New Roman" w:hAnsi="Times New Roman" w:cs="Times New Roman"/>
          <w:sz w:val="20"/>
          <w:szCs w:val="20"/>
        </w:rPr>
        <w:t>человека; способность и готовность к принятию ценностей здорового образа</w:t>
      </w:r>
    </w:p>
    <w:p w:rsidR="0036252C" w:rsidRPr="0036252C" w:rsidRDefault="0036252C" w:rsidP="00362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sz w:val="20"/>
          <w:szCs w:val="20"/>
        </w:rPr>
        <w:t>жизни за счет знания основных гигиенических, эргономических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252C">
        <w:rPr>
          <w:rFonts w:ascii="Times New Roman" w:hAnsi="Times New Roman" w:cs="Times New Roman"/>
          <w:sz w:val="20"/>
          <w:szCs w:val="20"/>
        </w:rPr>
        <w:t>технических условий безопасной эксплуатации средств информационных и</w:t>
      </w:r>
    </w:p>
    <w:p w:rsidR="0036252C" w:rsidRPr="0036252C" w:rsidRDefault="0036252C" w:rsidP="00362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252C">
        <w:rPr>
          <w:rFonts w:ascii="Times New Roman" w:hAnsi="Times New Roman" w:cs="Times New Roman"/>
          <w:sz w:val="20"/>
          <w:szCs w:val="20"/>
        </w:rPr>
        <w:t>коммуникационных технологий (ИКТ).</w:t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36252C" w:rsidTr="008B564B">
        <w:trPr>
          <w:trHeight w:val="415"/>
          <w:tblHeader/>
        </w:trPr>
        <w:tc>
          <w:tcPr>
            <w:tcW w:w="578" w:type="dxa"/>
          </w:tcPr>
          <w:p w:rsidR="00950AA3" w:rsidRPr="0036252C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36252C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8B564B" w:rsidRPr="0036252C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36252C" w:rsidRDefault="008B564B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навыков письма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 достаточной полнотой и точностью выражать свои мысли в соответствии с задачами</w:t>
            </w: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8B564B" w:rsidRPr="0036252C" w:rsidRDefault="0036252C" w:rsidP="008B5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§2, РТ: №12, №13, №14, №23.</w:t>
            </w:r>
          </w:p>
        </w:tc>
        <w:tc>
          <w:tcPr>
            <w:tcW w:w="3969" w:type="dxa"/>
          </w:tcPr>
          <w:p w:rsidR="008B564B" w:rsidRPr="0036252C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3934" w:type="dxa"/>
          </w:tcPr>
          <w:p w:rsidR="0036252C" w:rsidRP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экспресс-опрос по вопросам 1–2 к §1 с одновременной визуальной проверкой</w:t>
            </w:r>
          </w:p>
          <w:p w:rsidR="008B564B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выполнения заданий №1, №4 и №7 в 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6252C" w:rsidRP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учитель предлагает отдельным ученикам зачитать свои варианты выполнения</w:t>
            </w:r>
          </w:p>
          <w:p w:rsid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заданий №4 и №7 в рабочей тетради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52C" w:rsidRP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6252C" w:rsidRP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ученики раскрывают рабочие тетради </w:t>
            </w:r>
            <w:proofErr w:type="gram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B564B" w:rsidRP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соответствующей странице, а учитель их бегло просматривает</w:t>
            </w:r>
          </w:p>
        </w:tc>
        <w:tc>
          <w:tcPr>
            <w:tcW w:w="4326" w:type="dxa"/>
            <w:vMerge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64B" w:rsidRPr="0036252C" w:rsidTr="006C0708">
        <w:tc>
          <w:tcPr>
            <w:tcW w:w="578" w:type="dxa"/>
          </w:tcPr>
          <w:p w:rsidR="008B564B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8B564B" w:rsidRPr="0036252C" w:rsidRDefault="008B564B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 в рабочих тетрадях</w:t>
            </w:r>
          </w:p>
        </w:tc>
        <w:tc>
          <w:tcPr>
            <w:tcW w:w="3934" w:type="dxa"/>
          </w:tcPr>
          <w:p w:rsidR="008B564B" w:rsidRDefault="0036252C" w:rsidP="00F75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экспресс-опрос по вопросам 4–6 к §1</w:t>
            </w:r>
          </w:p>
          <w:p w:rsidR="0036252C" w:rsidRPr="0036252C" w:rsidRDefault="0036252C" w:rsidP="00F75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заслушивание ответов к №1 в РТ</w:t>
            </w:r>
          </w:p>
        </w:tc>
        <w:tc>
          <w:tcPr>
            <w:tcW w:w="3969" w:type="dxa"/>
          </w:tcPr>
          <w:p w:rsidR="008B564B" w:rsidRPr="0036252C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vMerge/>
            <w:vAlign w:val="center"/>
          </w:tcPr>
          <w:p w:rsidR="008B564B" w:rsidRPr="0036252C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0AA3" w:rsidRPr="0036252C" w:rsidTr="006C0708">
        <w:tc>
          <w:tcPr>
            <w:tcW w:w="578" w:type="dxa"/>
          </w:tcPr>
          <w:p w:rsidR="00950AA3" w:rsidRPr="0036252C" w:rsidRDefault="008B564B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950AA3" w:rsidRPr="0036252C" w:rsidRDefault="00950AA3" w:rsidP="00776D5D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</w:t>
            </w:r>
            <w:r w:rsidR="00776D5D"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 темы и целей </w:t>
            </w:r>
            <w:r w:rsidR="00D50759"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 урока. </w:t>
            </w:r>
          </w:p>
        </w:tc>
        <w:tc>
          <w:tcPr>
            <w:tcW w:w="3934" w:type="dxa"/>
          </w:tcPr>
          <w:p w:rsid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сферы применения; </w:t>
            </w:r>
          </w:p>
          <w:p w:rsid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анимации «Компьютер.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Его роль в жизни человека».</w:t>
            </w:r>
          </w:p>
          <w:p w:rsidR="00776D5D" w:rsidRP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 Главное – подвести ребят к пониманию того, что компьютер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является универсальной машиной для работы с информацией, дать понятие о науке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информатике</w:t>
            </w:r>
          </w:p>
        </w:tc>
        <w:tc>
          <w:tcPr>
            <w:tcW w:w="3969" w:type="dxa"/>
          </w:tcPr>
          <w:p w:rsid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поочерѐдно комментируют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«профессии» компьютера по презентации</w:t>
            </w:r>
          </w:p>
          <w:p w:rsidR="00FF6BBD" w:rsidRP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обсуждение анимации «Компьютер.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Его роль в жизни человека»</w:t>
            </w:r>
          </w:p>
        </w:tc>
        <w:tc>
          <w:tcPr>
            <w:tcW w:w="4326" w:type="dxa"/>
            <w:vAlign w:val="center"/>
          </w:tcPr>
          <w:p w:rsidR="00950AA3" w:rsidRPr="0036252C" w:rsidRDefault="00950AA3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950AA3" w:rsidRPr="0036252C" w:rsidRDefault="00950AA3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</w:t>
            </w:r>
            <w:r w:rsidR="00776D5D" w:rsidRPr="0036252C">
              <w:rPr>
                <w:rFonts w:ascii="Times New Roman" w:hAnsi="Times New Roman" w:cs="Times New Roman"/>
                <w:sz w:val="20"/>
                <w:szCs w:val="20"/>
              </w:rPr>
              <w:t>, называть цель, формулировать тему.</w:t>
            </w:r>
          </w:p>
        </w:tc>
      </w:tr>
      <w:tr w:rsidR="0059502A" w:rsidRPr="0036252C" w:rsidTr="006C0708">
        <w:tc>
          <w:tcPr>
            <w:tcW w:w="578" w:type="dxa"/>
          </w:tcPr>
          <w:p w:rsidR="0059502A" w:rsidRPr="0036252C" w:rsidRDefault="00FF6BBD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:rsidR="0059502A" w:rsidRPr="0036252C" w:rsidRDefault="00FF6BBD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работа </w:t>
            </w:r>
          </w:p>
          <w:p w:rsidR="0059502A" w:rsidRPr="0036252C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02A" w:rsidRPr="0036252C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02A" w:rsidRPr="0036252C" w:rsidRDefault="0059502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AF13F2" w:rsidRP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.При рассмотрении основных устройств компьютера также необходимо учитывать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имеющиеся знания школьников в этой области. Беседу с учениками следует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сопровождать демонстрацией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соответствующих устройств или их изображений (анимация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«Основные устройства (системный блок, монитор, мышь, клавиатура) и их назначение»).</w:t>
            </w:r>
          </w:p>
        </w:tc>
        <w:tc>
          <w:tcPr>
            <w:tcW w:w="3969" w:type="dxa"/>
          </w:tcPr>
          <w:p w:rsidR="0036252C" w:rsidRPr="0036252C" w:rsidRDefault="0036252C" w:rsidP="00FF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анимации, беседа</w:t>
            </w:r>
          </w:p>
        </w:tc>
        <w:tc>
          <w:tcPr>
            <w:tcW w:w="4326" w:type="dxa"/>
            <w:vAlign w:val="center"/>
          </w:tcPr>
          <w:p w:rsidR="0059502A" w:rsidRPr="0036252C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</w:t>
            </w:r>
            <w:r w:rsidR="0077252B" w:rsidRPr="0036252C">
              <w:rPr>
                <w:rFonts w:ascii="Times New Roman" w:hAnsi="Times New Roman" w:cs="Times New Roman"/>
                <w:sz w:val="20"/>
                <w:szCs w:val="20"/>
              </w:rPr>
              <w:t>читательских навыков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252B"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 умения поиска нужной информации в тексте, выборочно передавать содержание текста;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умение кратко формулировать мысль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 умение обрабатывать  информацию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навыков исследования, закрепление навыков групповой работы,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1B0FA2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владения  монологической и диалогической формами речи с грамматическими и синтаксическими нормами родного языка</w:t>
            </w:r>
          </w:p>
        </w:tc>
      </w:tr>
      <w:tr w:rsidR="0059502A" w:rsidRPr="0036252C" w:rsidTr="006C0708">
        <w:tc>
          <w:tcPr>
            <w:tcW w:w="578" w:type="dxa"/>
          </w:tcPr>
          <w:p w:rsidR="0059502A" w:rsidRPr="0036252C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59502A" w:rsidRPr="0036252C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Физминута</w:t>
            </w:r>
            <w:proofErr w:type="spellEnd"/>
          </w:p>
        </w:tc>
        <w:tc>
          <w:tcPr>
            <w:tcW w:w="3934" w:type="dxa"/>
          </w:tcPr>
          <w:p w:rsidR="0059502A" w:rsidRPr="0036252C" w:rsidRDefault="0059502A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9502A" w:rsidRPr="0036252C" w:rsidRDefault="0059502A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59502A" w:rsidRPr="0036252C" w:rsidRDefault="0059502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9502A" w:rsidRPr="0036252C" w:rsidRDefault="0059502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59502A" w:rsidRPr="0036252C" w:rsidTr="006C0708">
        <w:tc>
          <w:tcPr>
            <w:tcW w:w="578" w:type="dxa"/>
          </w:tcPr>
          <w:p w:rsidR="0059502A" w:rsidRPr="0036252C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968" w:type="dxa"/>
          </w:tcPr>
          <w:p w:rsidR="0059502A" w:rsidRPr="0036252C" w:rsidRDefault="0059502A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3934" w:type="dxa"/>
          </w:tcPr>
          <w:p w:rsidR="0059502A" w:rsidRDefault="0059502A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в рабочей тетради</w:t>
            </w:r>
          </w:p>
          <w:p w:rsidR="0036252C" w:rsidRP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повторяются правила техники безопасности и организации рабочего</w:t>
            </w:r>
          </w:p>
          <w:p w:rsidR="0036252C" w:rsidRP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места за компьютером.</w:t>
            </w:r>
          </w:p>
        </w:tc>
        <w:tc>
          <w:tcPr>
            <w:tcW w:w="3969" w:type="dxa"/>
          </w:tcPr>
          <w:p w:rsidR="0036252C" w:rsidRP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№15, №16, №17</w:t>
            </w:r>
          </w:p>
          <w:p w:rsidR="0059502A" w:rsidRPr="0036252C" w:rsidRDefault="0036252C" w:rsidP="00362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(выполняется по группам), №19. №21 в РТ.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77252B" w:rsidRPr="0036252C" w:rsidRDefault="0077252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59502A" w:rsidRPr="0036252C" w:rsidRDefault="0077252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- развитие умений работы с разными видами информации: текстом, рисунком</w:t>
            </w:r>
            <w:r w:rsidR="00AF13F2" w:rsidRPr="0036252C">
              <w:rPr>
                <w:rFonts w:ascii="Times New Roman" w:hAnsi="Times New Roman" w:cs="Times New Roman"/>
                <w:sz w:val="20"/>
                <w:szCs w:val="20"/>
              </w:rPr>
              <w:t>, таблицей</w:t>
            </w:r>
          </w:p>
        </w:tc>
      </w:tr>
      <w:tr w:rsidR="00F754B9" w:rsidRPr="0036252C" w:rsidTr="006C0708">
        <w:tc>
          <w:tcPr>
            <w:tcW w:w="578" w:type="dxa"/>
          </w:tcPr>
          <w:p w:rsidR="00F754B9" w:rsidRPr="0036252C" w:rsidRDefault="00A26AC7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F754B9" w:rsidRPr="0036252C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F754B9" w:rsidRPr="0036252C" w:rsidRDefault="0036252C" w:rsidP="00AF1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игрой «Пары»</w:t>
            </w:r>
          </w:p>
        </w:tc>
        <w:tc>
          <w:tcPr>
            <w:tcW w:w="3969" w:type="dxa"/>
          </w:tcPr>
          <w:p w:rsidR="00F754B9" w:rsidRPr="0036252C" w:rsidRDefault="0036252C" w:rsidP="00362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приложение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 к учебнику</w:t>
            </w:r>
          </w:p>
        </w:tc>
        <w:tc>
          <w:tcPr>
            <w:tcW w:w="4326" w:type="dxa"/>
            <w:vAlign w:val="center"/>
          </w:tcPr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работы с ПК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 xml:space="preserve">- умение работать в </w:t>
            </w:r>
            <w:r w:rsidR="00A26AC7" w:rsidRPr="0036252C">
              <w:rPr>
                <w:rFonts w:ascii="Times New Roman" w:hAnsi="Times New Roman" w:cs="Times New Roman"/>
                <w:sz w:val="20"/>
                <w:szCs w:val="20"/>
              </w:rPr>
              <w:t>парах, развитие диалогической речи</w:t>
            </w:r>
          </w:p>
        </w:tc>
      </w:tr>
      <w:tr w:rsidR="00F754B9" w:rsidRPr="0036252C" w:rsidTr="006C0708">
        <w:tc>
          <w:tcPr>
            <w:tcW w:w="578" w:type="dxa"/>
          </w:tcPr>
          <w:p w:rsidR="00F754B9" w:rsidRPr="0036252C" w:rsidRDefault="00A26AC7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8" w:type="dxa"/>
          </w:tcPr>
          <w:p w:rsidR="00F754B9" w:rsidRPr="0036252C" w:rsidRDefault="00F754B9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Что у вас получилось лучше всего и без ошибок?</w:t>
            </w:r>
          </w:p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F754B9" w:rsidRPr="0036252C" w:rsidRDefault="00F754B9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F754B9" w:rsidRPr="0036252C" w:rsidRDefault="00F754B9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54B9" w:rsidRPr="0036252C" w:rsidRDefault="00F754B9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5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6252C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4B9" w:rsidRPr="0036252C" w:rsidRDefault="00F754B9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36252C" w:rsidRDefault="00A32413" w:rsidP="00A32413">
      <w:pPr>
        <w:rPr>
          <w:rFonts w:ascii="Times New Roman" w:hAnsi="Times New Roman" w:cs="Times New Roman"/>
          <w:sz w:val="20"/>
          <w:szCs w:val="20"/>
        </w:rPr>
      </w:pPr>
    </w:p>
    <w:sectPr w:rsidR="00A32413" w:rsidRPr="0036252C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>
    <w:nsid w:val="648F05FE"/>
    <w:multiLevelType w:val="hybridMultilevel"/>
    <w:tmpl w:val="0478D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1301E"/>
    <w:rsid w:val="001B0FA2"/>
    <w:rsid w:val="00273FAB"/>
    <w:rsid w:val="003143B1"/>
    <w:rsid w:val="00322B49"/>
    <w:rsid w:val="0036252C"/>
    <w:rsid w:val="00384090"/>
    <w:rsid w:val="003A735D"/>
    <w:rsid w:val="0042064F"/>
    <w:rsid w:val="004350FA"/>
    <w:rsid w:val="005015CD"/>
    <w:rsid w:val="00594CBA"/>
    <w:rsid w:val="0059502A"/>
    <w:rsid w:val="005C7E72"/>
    <w:rsid w:val="005D7D48"/>
    <w:rsid w:val="005F7F84"/>
    <w:rsid w:val="006A3E28"/>
    <w:rsid w:val="006C0708"/>
    <w:rsid w:val="006D7913"/>
    <w:rsid w:val="00771C41"/>
    <w:rsid w:val="0077252B"/>
    <w:rsid w:val="00776D5D"/>
    <w:rsid w:val="00864166"/>
    <w:rsid w:val="008B564B"/>
    <w:rsid w:val="00950AA3"/>
    <w:rsid w:val="009A4483"/>
    <w:rsid w:val="009C1ED3"/>
    <w:rsid w:val="00A10FA7"/>
    <w:rsid w:val="00A2241F"/>
    <w:rsid w:val="00A26AC7"/>
    <w:rsid w:val="00A32413"/>
    <w:rsid w:val="00A53479"/>
    <w:rsid w:val="00A555A4"/>
    <w:rsid w:val="00AF13F2"/>
    <w:rsid w:val="00BB408C"/>
    <w:rsid w:val="00BD2809"/>
    <w:rsid w:val="00D447D0"/>
    <w:rsid w:val="00D50759"/>
    <w:rsid w:val="00DA3E39"/>
    <w:rsid w:val="00DE585D"/>
    <w:rsid w:val="00DF0459"/>
    <w:rsid w:val="00E062BD"/>
    <w:rsid w:val="00F11B06"/>
    <w:rsid w:val="00F754B9"/>
    <w:rsid w:val="00F94D0B"/>
    <w:rsid w:val="00FC6C0C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uiPriority w:val="99"/>
    <w:rsid w:val="0036252C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Учитель</cp:lastModifiedBy>
  <cp:revision>2</cp:revision>
  <dcterms:created xsi:type="dcterms:W3CDTF">2015-01-23T04:27:00Z</dcterms:created>
  <dcterms:modified xsi:type="dcterms:W3CDTF">2015-01-23T04:27:00Z</dcterms:modified>
</cp:coreProperties>
</file>